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8760"/>
      </w:tblGrid>
      <w:tr w:rsidR="00B27180" w14:paraId="7C751CBC" w14:textId="77777777" w:rsidTr="00710772">
        <w:tc>
          <w:tcPr>
            <w:tcW w:w="1696" w:type="dxa"/>
            <w:tcBorders>
              <w:top w:val="nil"/>
              <w:left w:val="nil"/>
              <w:bottom w:val="single" w:sz="4" w:space="0" w:color="auto"/>
              <w:right w:val="nil"/>
            </w:tcBorders>
          </w:tcPr>
          <w:p w14:paraId="215971FB" w14:textId="0821E565" w:rsidR="00B27180" w:rsidRDefault="00B27180" w:rsidP="001B5C43">
            <w:pPr>
              <w:pStyle w:val="Heading1"/>
            </w:pPr>
          </w:p>
        </w:tc>
        <w:tc>
          <w:tcPr>
            <w:tcW w:w="8760" w:type="dxa"/>
            <w:tcBorders>
              <w:top w:val="nil"/>
              <w:left w:val="nil"/>
              <w:bottom w:val="single" w:sz="4" w:space="0" w:color="auto"/>
              <w:right w:val="nil"/>
            </w:tcBorders>
          </w:tcPr>
          <w:p w14:paraId="7F7667B2" w14:textId="47B5DD9A" w:rsidR="007B4C24" w:rsidRPr="00B3495D" w:rsidRDefault="007B4C24" w:rsidP="000841BE">
            <w:pPr>
              <w:jc w:val="center"/>
              <w:rPr>
                <w:rFonts w:ascii="Arial Black" w:hAnsi="Arial Black"/>
                <w:sz w:val="28"/>
                <w:szCs w:val="28"/>
              </w:rPr>
            </w:pPr>
          </w:p>
        </w:tc>
      </w:tr>
    </w:tbl>
    <w:p w14:paraId="4C054329" w14:textId="7626F8DA" w:rsidR="00B27180" w:rsidRDefault="00792481" w:rsidP="000841BE">
      <w:pPr>
        <w:jc w:val="center"/>
        <w:rPr>
          <w:rFonts w:ascii="Arial Black" w:hAnsi="Arial Black"/>
        </w:rPr>
      </w:pPr>
      <w:r>
        <w:rPr>
          <w:rFonts w:ascii="Arial Black" w:hAnsi="Arial Black"/>
        </w:rPr>
        <w:t>Carnoustie Gala Committ</w:t>
      </w:r>
      <w:r w:rsidR="003143AA">
        <w:rPr>
          <w:rFonts w:ascii="Arial Black" w:hAnsi="Arial Black"/>
        </w:rPr>
        <w:t>ee</w:t>
      </w:r>
    </w:p>
    <w:p w14:paraId="1DEBB8E3" w14:textId="7720ACA3" w:rsidR="00792481" w:rsidRDefault="00792481" w:rsidP="00792481">
      <w:pPr>
        <w:jc w:val="center"/>
        <w:rPr>
          <w:rFonts w:ascii="Arial Black" w:hAnsi="Arial Black"/>
        </w:rPr>
      </w:pPr>
    </w:p>
    <w:p w14:paraId="3B8BD0B1" w14:textId="27B2E655" w:rsidR="00792481" w:rsidRDefault="00792481" w:rsidP="00792481">
      <w:pPr>
        <w:pStyle w:val="NoSpacing"/>
      </w:pPr>
      <w:r>
        <w:t>Dear Stall Holder,</w:t>
      </w:r>
    </w:p>
    <w:p w14:paraId="153B1210" w14:textId="1630B8B8" w:rsidR="00792481" w:rsidRDefault="00792481" w:rsidP="00792481">
      <w:pPr>
        <w:pStyle w:val="NoSpacing"/>
      </w:pPr>
    </w:p>
    <w:p w14:paraId="662B3A91" w14:textId="62BC5318" w:rsidR="00792481" w:rsidRDefault="00792481" w:rsidP="00792481">
      <w:pPr>
        <w:pStyle w:val="NoSpacing"/>
      </w:pPr>
      <w:r>
        <w:t>Arrangements are now being made for this year’s Gala Day on</w:t>
      </w:r>
      <w:r w:rsidR="00726484">
        <w:t xml:space="preserve"> </w:t>
      </w:r>
      <w:r w:rsidR="00ED5447">
        <w:t>4</w:t>
      </w:r>
      <w:r w:rsidR="00726484" w:rsidRPr="00726484">
        <w:rPr>
          <w:vertAlign w:val="superscript"/>
        </w:rPr>
        <w:t>th</w:t>
      </w:r>
      <w:r w:rsidR="00726484">
        <w:t xml:space="preserve"> </w:t>
      </w:r>
      <w:r w:rsidR="00D04432">
        <w:t>July 202</w:t>
      </w:r>
      <w:r w:rsidR="00034681">
        <w:t>6</w:t>
      </w:r>
      <w:r>
        <w:t>.</w:t>
      </w:r>
    </w:p>
    <w:p w14:paraId="4F5C1E38" w14:textId="1C001CEB" w:rsidR="00792481" w:rsidRDefault="00792481" w:rsidP="00792481">
      <w:pPr>
        <w:pStyle w:val="NoSpacing"/>
      </w:pPr>
    </w:p>
    <w:p w14:paraId="247BFDD3" w14:textId="39F99F07" w:rsidR="00792481" w:rsidRDefault="00792481" w:rsidP="00792481">
      <w:pPr>
        <w:pStyle w:val="NoSpacing"/>
      </w:pPr>
      <w:r>
        <w:t xml:space="preserve">Entry to the grounds </w:t>
      </w:r>
      <w:r w:rsidR="00745D42">
        <w:t xml:space="preserve">is </w:t>
      </w:r>
      <w:r>
        <w:t xml:space="preserve">via Queen St and stall allocations will be after </w:t>
      </w:r>
      <w:proofErr w:type="spellStart"/>
      <w:r w:rsidR="00C42F10">
        <w:t>8</w:t>
      </w:r>
      <w:r>
        <w:t>am</w:t>
      </w:r>
      <w:proofErr w:type="spellEnd"/>
      <w:r>
        <w:t xml:space="preserve"> on Gala Day itself </w:t>
      </w:r>
      <w:r w:rsidRPr="00792481">
        <w:rPr>
          <w:b/>
          <w:bCs/>
        </w:rPr>
        <w:t>NOT BEFORE</w:t>
      </w:r>
      <w:r>
        <w:t xml:space="preserve">.  If you arrive early, you will have to wait.  </w:t>
      </w:r>
      <w:r w:rsidRPr="00276030">
        <w:rPr>
          <w:b/>
          <w:bCs/>
        </w:rPr>
        <w:t>The gates to the Grounds are permanently locked, therefore parking overnight in the Grounds is not available.</w:t>
      </w:r>
      <w:r w:rsidR="00745D42">
        <w:rPr>
          <w:b/>
          <w:bCs/>
        </w:rPr>
        <w:t xml:space="preserve"> </w:t>
      </w:r>
      <w:r>
        <w:t>There is however a caravan site adjacent to the grounds.</w:t>
      </w:r>
    </w:p>
    <w:p w14:paraId="37AD38B1" w14:textId="299D0FAA" w:rsidR="00792481" w:rsidRDefault="00792481" w:rsidP="00792481">
      <w:pPr>
        <w:pStyle w:val="NoSpacing"/>
        <w:rPr>
          <w:b/>
          <w:bCs/>
        </w:rPr>
      </w:pPr>
      <w:r>
        <w:br/>
        <w:t>We have been advised by Angus Council to obtain from stall holders a photocopy of their Public Liability Insurance policy.  If you represent a Charity, please obtain this from your Head Office.</w:t>
      </w:r>
      <w:r w:rsidR="005A5F13">
        <w:t xml:space="preserve"> </w:t>
      </w:r>
      <w:r w:rsidRPr="00276030">
        <w:rPr>
          <w:b/>
          <w:bCs/>
        </w:rPr>
        <w:t>Please include this with your application including payment.</w:t>
      </w:r>
    </w:p>
    <w:p w14:paraId="150D7040" w14:textId="77777777" w:rsidR="00ED5447" w:rsidRPr="00276030" w:rsidRDefault="00ED5447" w:rsidP="00792481">
      <w:pPr>
        <w:pStyle w:val="NoSpacing"/>
        <w:rPr>
          <w:b/>
          <w:bCs/>
        </w:rPr>
      </w:pPr>
    </w:p>
    <w:p w14:paraId="0B73B280" w14:textId="14ABEE74" w:rsidR="00792481" w:rsidRPr="00034681" w:rsidRDefault="00ED5447" w:rsidP="00792481">
      <w:pPr>
        <w:pStyle w:val="NoSpacing"/>
        <w:rPr>
          <w:b/>
          <w:bCs/>
        </w:rPr>
      </w:pPr>
      <w:r w:rsidRPr="00034681">
        <w:rPr>
          <w:b/>
          <w:bCs/>
          <w:highlight w:val="green"/>
        </w:rPr>
        <w:t>We do not accept applications for stalls form any political party or associated stalls</w:t>
      </w:r>
      <w:r w:rsidRPr="00034681">
        <w:rPr>
          <w:b/>
          <w:bCs/>
        </w:rPr>
        <w:t xml:space="preserve">. </w:t>
      </w:r>
    </w:p>
    <w:p w14:paraId="295C8D21" w14:textId="77777777" w:rsidR="00ED5447" w:rsidRDefault="00ED5447" w:rsidP="00792481">
      <w:pPr>
        <w:pStyle w:val="NoSpacing"/>
      </w:pPr>
    </w:p>
    <w:p w14:paraId="0438FC56" w14:textId="7E4B87D9" w:rsidR="00F86A35" w:rsidRPr="00FC65A9" w:rsidRDefault="00792481" w:rsidP="00792481">
      <w:pPr>
        <w:pStyle w:val="NoSpacing"/>
        <w:rPr>
          <w:b/>
          <w:bCs/>
        </w:rPr>
      </w:pPr>
      <w:r>
        <w:t>W</w:t>
      </w:r>
      <w:r w:rsidR="00276030">
        <w:t>e would remind you of your obligations regarding public health and safety and would also remind you that it is illegal to supply alcohol to those under 18 years of age.  This is something to bear in mind with Tombola stalls etc as this includes prizes.  Any minor who may win a prize involving alcohol should be asked for their name and address.  The prize, together with the above information should be taken to the Gala Committee Tent.  The prize will then be delivered to the parental home.</w:t>
      </w:r>
      <w:r w:rsidR="00FC65A9">
        <w:t xml:space="preserve"> </w:t>
      </w:r>
      <w:r w:rsidR="00276030">
        <w:t>It is also strongly suggested that gas filled lighters are not supplied, for sale or as prizes to minors.</w:t>
      </w:r>
      <w:r w:rsidR="00FC65A9">
        <w:t xml:space="preserve"> </w:t>
      </w:r>
      <w:r w:rsidR="00276030" w:rsidRPr="00FC65A9">
        <w:rPr>
          <w:b/>
          <w:bCs/>
        </w:rPr>
        <w:t>The selling of knives etc or as prizes is strictly forbidden.</w:t>
      </w:r>
    </w:p>
    <w:p w14:paraId="287E87A0" w14:textId="77777777" w:rsidR="00F86A35" w:rsidRDefault="00F86A35" w:rsidP="00792481">
      <w:pPr>
        <w:pStyle w:val="NoSpacing"/>
      </w:pPr>
    </w:p>
    <w:p w14:paraId="69D4EBD0" w14:textId="257E0B74" w:rsidR="00792481" w:rsidRDefault="00F86A35" w:rsidP="00792481">
      <w:pPr>
        <w:pStyle w:val="NoSpacing"/>
      </w:pPr>
      <w:r>
        <w:t xml:space="preserve">Please </w:t>
      </w:r>
      <w:proofErr w:type="gramStart"/>
      <w:r>
        <w:t>note:-</w:t>
      </w:r>
      <w:proofErr w:type="gramEnd"/>
      <w:r>
        <w:t xml:space="preserve"> </w:t>
      </w:r>
      <w:r w:rsidR="00916AE5">
        <w:t xml:space="preserve"> As Carnoustie Gala Committee has now to apply and pay for an Entertainments Licence</w:t>
      </w:r>
      <w:r w:rsidR="00276030">
        <w:t xml:space="preserve"> </w:t>
      </w:r>
      <w:r w:rsidR="00916AE5">
        <w:t xml:space="preserve">it falls under the scrutiny of Angus Council Licensing Department and Environmental Health Department.  Therefore the following </w:t>
      </w:r>
      <w:proofErr w:type="gramStart"/>
      <w:r w:rsidR="00916AE5">
        <w:t>applies:-</w:t>
      </w:r>
      <w:proofErr w:type="gramEnd"/>
    </w:p>
    <w:p w14:paraId="6F8A1D88" w14:textId="209BD3AF" w:rsidR="00916AE5" w:rsidRDefault="00916AE5" w:rsidP="00792481">
      <w:pPr>
        <w:pStyle w:val="NoSpacing"/>
      </w:pPr>
    </w:p>
    <w:p w14:paraId="15149BFF" w14:textId="434BDAE0" w:rsidR="00916AE5" w:rsidRDefault="00916AE5" w:rsidP="00916AE5">
      <w:pPr>
        <w:pStyle w:val="NoSpacing"/>
        <w:jc w:val="center"/>
        <w:rPr>
          <w:b/>
          <w:bCs/>
          <w:u w:val="single"/>
        </w:rPr>
      </w:pPr>
      <w:r>
        <w:rPr>
          <w:b/>
          <w:bCs/>
          <w:u w:val="single"/>
        </w:rPr>
        <w:t>Out of Date Goods or Pending Out of Date Goods</w:t>
      </w:r>
    </w:p>
    <w:p w14:paraId="6A65021A" w14:textId="77777777" w:rsidR="00726484" w:rsidRDefault="00726484" w:rsidP="00916AE5">
      <w:pPr>
        <w:pStyle w:val="NoSpacing"/>
        <w:jc w:val="center"/>
        <w:rPr>
          <w:b/>
          <w:bCs/>
          <w:u w:val="single"/>
        </w:rPr>
      </w:pPr>
    </w:p>
    <w:p w14:paraId="5018A861" w14:textId="542C5CCB" w:rsidR="00832C5E" w:rsidRDefault="00832C5E" w:rsidP="00832C5E">
      <w:pPr>
        <w:pStyle w:val="NoSpacing"/>
      </w:pPr>
      <w:r>
        <w:t xml:space="preserve">Can we please draw your attention to the current Trading Standards Regulations regarding </w:t>
      </w:r>
      <w:proofErr w:type="gramStart"/>
      <w:r>
        <w:t>Out of Date</w:t>
      </w:r>
      <w:proofErr w:type="gramEnd"/>
      <w:r>
        <w:t xml:space="preserve"> Goods or Pending Out of Date Goods.  Please do not have any goods as prizes or for sale on your stall that do not comply with the above regulation.</w:t>
      </w:r>
    </w:p>
    <w:p w14:paraId="44F0CCDC" w14:textId="64EFEA16" w:rsidR="00832C5E" w:rsidRDefault="00832C5E" w:rsidP="00832C5E">
      <w:pPr>
        <w:pStyle w:val="NoSpacing"/>
      </w:pPr>
    </w:p>
    <w:p w14:paraId="62F449D9" w14:textId="2E1253E1" w:rsidR="00832C5E" w:rsidRDefault="00832C5E" w:rsidP="00832C5E">
      <w:pPr>
        <w:pStyle w:val="NoSpacing"/>
        <w:jc w:val="center"/>
        <w:rPr>
          <w:b/>
          <w:bCs/>
          <w:u w:val="single"/>
        </w:rPr>
      </w:pPr>
      <w:r>
        <w:rPr>
          <w:b/>
          <w:bCs/>
          <w:u w:val="single"/>
        </w:rPr>
        <w:t>Legal Requirements for Cooking Food on Gala Day (as per Current Food Hygiene Standards)</w:t>
      </w:r>
    </w:p>
    <w:p w14:paraId="0C519201" w14:textId="77777777" w:rsidR="00726484" w:rsidRDefault="00726484" w:rsidP="00832C5E">
      <w:pPr>
        <w:pStyle w:val="NoSpacing"/>
        <w:jc w:val="center"/>
        <w:rPr>
          <w:b/>
          <w:bCs/>
          <w:u w:val="single"/>
        </w:rPr>
      </w:pPr>
    </w:p>
    <w:p w14:paraId="1028B2E3" w14:textId="35DCDF62" w:rsidR="00832C5E" w:rsidRDefault="00832C5E" w:rsidP="00832C5E">
      <w:pPr>
        <w:pStyle w:val="NoSpacing"/>
      </w:pPr>
      <w:r>
        <w:t xml:space="preserve">Please submit the following with your </w:t>
      </w:r>
      <w:proofErr w:type="gramStart"/>
      <w:r>
        <w:t>application:-</w:t>
      </w:r>
      <w:proofErr w:type="gramEnd"/>
    </w:p>
    <w:p w14:paraId="438BD361" w14:textId="67779F69" w:rsidR="00832C5E" w:rsidRPr="00832C5E" w:rsidRDefault="00832C5E" w:rsidP="00832C5E">
      <w:pPr>
        <w:pStyle w:val="NoSpacing"/>
        <w:numPr>
          <w:ilvl w:val="0"/>
          <w:numId w:val="1"/>
        </w:numPr>
      </w:pPr>
      <w:r>
        <w:t xml:space="preserve">A copy of your </w:t>
      </w:r>
      <w:r>
        <w:rPr>
          <w:b/>
          <w:bCs/>
        </w:rPr>
        <w:t>PUBLIC LIABILITY INSURANCE</w:t>
      </w:r>
    </w:p>
    <w:p w14:paraId="735F73F1" w14:textId="77777777" w:rsidR="00B53E44" w:rsidRPr="00B53E44" w:rsidRDefault="00832C5E" w:rsidP="00832C5E">
      <w:pPr>
        <w:pStyle w:val="NoSpacing"/>
        <w:numPr>
          <w:ilvl w:val="0"/>
          <w:numId w:val="1"/>
        </w:numPr>
      </w:pPr>
      <w:r>
        <w:t xml:space="preserve">A copy </w:t>
      </w:r>
      <w:r w:rsidR="00B53E44">
        <w:t xml:space="preserve">of your </w:t>
      </w:r>
      <w:r w:rsidR="00B53E44">
        <w:rPr>
          <w:b/>
          <w:bCs/>
        </w:rPr>
        <w:t>FOOD HYGIENE CERTIFICATE</w:t>
      </w:r>
    </w:p>
    <w:p w14:paraId="77741E9B" w14:textId="77777777" w:rsidR="00B53E44" w:rsidRPr="00B53E44" w:rsidRDefault="00B53E44" w:rsidP="00832C5E">
      <w:pPr>
        <w:pStyle w:val="NoSpacing"/>
        <w:numPr>
          <w:ilvl w:val="0"/>
          <w:numId w:val="1"/>
        </w:numPr>
      </w:pPr>
      <w:r>
        <w:t xml:space="preserve">A copy of your </w:t>
      </w:r>
      <w:r>
        <w:rPr>
          <w:b/>
          <w:bCs/>
        </w:rPr>
        <w:t>RISK ASSESSMENT</w:t>
      </w:r>
    </w:p>
    <w:p w14:paraId="61BF15BD" w14:textId="77777777" w:rsidR="00B53E44" w:rsidRDefault="00B53E44" w:rsidP="00B53E44">
      <w:pPr>
        <w:pStyle w:val="NoSpacing"/>
        <w:rPr>
          <w:b/>
          <w:bCs/>
        </w:rPr>
      </w:pPr>
      <w:r>
        <w:t xml:space="preserve">You are also legally required to maintain a </w:t>
      </w:r>
      <w:r>
        <w:rPr>
          <w:b/>
          <w:bCs/>
        </w:rPr>
        <w:t>FOOD SAFETY BOOK</w:t>
      </w:r>
    </w:p>
    <w:p w14:paraId="16080C6E" w14:textId="77777777" w:rsidR="00B53E44" w:rsidRDefault="00B53E44" w:rsidP="00B53E44">
      <w:pPr>
        <w:pStyle w:val="NoSpacing"/>
        <w:rPr>
          <w:b/>
          <w:bCs/>
        </w:rPr>
      </w:pPr>
    </w:p>
    <w:p w14:paraId="6173C181" w14:textId="1227AC89" w:rsidR="00266A21" w:rsidRDefault="00B53E44" w:rsidP="00726484">
      <w:pPr>
        <w:pStyle w:val="NoSpacing"/>
      </w:pPr>
      <w:r>
        <w:t>There will be no exceptions</w:t>
      </w:r>
      <w:r w:rsidR="00266A21">
        <w:t xml:space="preserve"> to the above as this has severe legal implications for both the Carnoustie Gala Committee and the stallholder</w:t>
      </w:r>
    </w:p>
    <w:p w14:paraId="45D00941" w14:textId="77777777" w:rsidR="00726484" w:rsidRDefault="00726484" w:rsidP="00726484">
      <w:pPr>
        <w:pStyle w:val="NoSpacing"/>
      </w:pPr>
    </w:p>
    <w:p w14:paraId="732B5EAD" w14:textId="15BC6944" w:rsidR="00832C5E" w:rsidRDefault="00266A21" w:rsidP="00266A21">
      <w:pPr>
        <w:pStyle w:val="NoSpacing"/>
        <w:jc w:val="center"/>
        <w:rPr>
          <w:b/>
          <w:bCs/>
        </w:rPr>
      </w:pPr>
      <w:r>
        <w:rPr>
          <w:b/>
          <w:bCs/>
        </w:rPr>
        <w:t>Stall allocation and conditions</w:t>
      </w:r>
    </w:p>
    <w:p w14:paraId="6B6E37AA" w14:textId="77777777" w:rsidR="00726484" w:rsidRDefault="00726484" w:rsidP="00266A21">
      <w:pPr>
        <w:pStyle w:val="NoSpacing"/>
        <w:jc w:val="center"/>
        <w:rPr>
          <w:b/>
          <w:bCs/>
        </w:rPr>
      </w:pPr>
    </w:p>
    <w:p w14:paraId="781F17B6" w14:textId="7759C607" w:rsidR="00266A21" w:rsidRDefault="00266A21" w:rsidP="00266A21">
      <w:pPr>
        <w:pStyle w:val="NoSpacing"/>
      </w:pPr>
      <w:r>
        <w:t>You will be advised of your stall number and pitch allocation on the day.</w:t>
      </w:r>
    </w:p>
    <w:p w14:paraId="4A0EF01B" w14:textId="6E0EC01F" w:rsidR="00266A21" w:rsidRDefault="00266A21" w:rsidP="00266A21">
      <w:pPr>
        <w:pStyle w:val="NoSpacing"/>
      </w:pPr>
      <w:r>
        <w:t xml:space="preserve">You are allowed into Carnoustie House Grounds via the main gate (Queen Street) after </w:t>
      </w:r>
      <w:proofErr w:type="spellStart"/>
      <w:r w:rsidR="003856C1">
        <w:t>8</w:t>
      </w:r>
      <w:r>
        <w:t>am</w:t>
      </w:r>
      <w:proofErr w:type="spellEnd"/>
      <w:r>
        <w:t xml:space="preserve"> on Gala Day (see enclosed map).  Follow directions for stalls where you will be met by a </w:t>
      </w:r>
      <w:proofErr w:type="gramStart"/>
      <w:r>
        <w:t>Committee</w:t>
      </w:r>
      <w:proofErr w:type="gramEnd"/>
      <w:r>
        <w:t xml:space="preserve"> member and given your allocation.  Our parade arrives at Carnoustie House Grounds approx. </w:t>
      </w:r>
      <w:proofErr w:type="spellStart"/>
      <w:r>
        <w:t>2pm</w:t>
      </w:r>
      <w:proofErr w:type="spellEnd"/>
      <w:r>
        <w:t>.</w:t>
      </w:r>
    </w:p>
    <w:p w14:paraId="3FBDB03A" w14:textId="22945EE9" w:rsidR="00266A21" w:rsidRDefault="00836A07" w:rsidP="00266A21">
      <w:pPr>
        <w:pStyle w:val="NoSpacing"/>
      </w:pPr>
      <w:r>
        <w:t xml:space="preserve">As the public start to arrive approximately </w:t>
      </w:r>
      <w:proofErr w:type="spellStart"/>
      <w:r>
        <w:t>11am</w:t>
      </w:r>
      <w:proofErr w:type="spellEnd"/>
      <w:r>
        <w:t xml:space="preserve">, you must have your stall set up before </w:t>
      </w:r>
      <w:proofErr w:type="spellStart"/>
      <w:r>
        <w:t>1</w:t>
      </w:r>
      <w:r w:rsidR="00EE2648">
        <w:t>0:30</w:t>
      </w:r>
      <w:proofErr w:type="gramStart"/>
      <w:r w:rsidR="00ED5447">
        <w:t>am</w:t>
      </w:r>
      <w:proofErr w:type="spellEnd"/>
      <w:r w:rsidR="00ED5447">
        <w:t xml:space="preserve"> </w:t>
      </w:r>
      <w:r>
        <w:t xml:space="preserve"> as</w:t>
      </w:r>
      <w:proofErr w:type="gramEnd"/>
      <w:r>
        <w:t xml:space="preserve"> due to Health &amp; Safety Regulations and the submitted Risk Assessment to Angus Council, we are not permitted to have vehicle traffic in the walkways when there are people walking around.</w:t>
      </w:r>
    </w:p>
    <w:p w14:paraId="16428108" w14:textId="786DC0DA" w:rsidR="00836A07" w:rsidRDefault="00836A07" w:rsidP="00266A21">
      <w:pPr>
        <w:pStyle w:val="NoSpacing"/>
      </w:pPr>
      <w:r>
        <w:lastRenderedPageBreak/>
        <w:t xml:space="preserve">If you are a stall holder and you arrive after </w:t>
      </w:r>
      <w:proofErr w:type="spellStart"/>
      <w:r>
        <w:t>1</w:t>
      </w:r>
      <w:r w:rsidR="00EE2648">
        <w:t>1am</w:t>
      </w:r>
      <w:proofErr w:type="spellEnd"/>
      <w:r>
        <w:t xml:space="preserve">, you must park in the Public Car Park access via </w:t>
      </w:r>
      <w:proofErr w:type="spellStart"/>
      <w:r>
        <w:t>Balmachie</w:t>
      </w:r>
      <w:proofErr w:type="spellEnd"/>
      <w:r>
        <w:t xml:space="preserve"> Road then contact myself or </w:t>
      </w:r>
      <w:r w:rsidR="00CF3B78">
        <w:t>Jen Taylor</w:t>
      </w:r>
      <w:r>
        <w:t xml:space="preserve"> (Chairperson) and we will attempt to escort you to your site.</w:t>
      </w:r>
    </w:p>
    <w:p w14:paraId="2301A545" w14:textId="3D30EADC" w:rsidR="00836A07" w:rsidRDefault="00836A07" w:rsidP="00266A21">
      <w:pPr>
        <w:pStyle w:val="NoSpacing"/>
      </w:pPr>
      <w:r>
        <w:t>We try not to have similar stalls adjacent to one another, so please give an accurate description of your stall, and any special requests as re-locating stalls on the day is not always possible.</w:t>
      </w:r>
    </w:p>
    <w:p w14:paraId="18AED9AF" w14:textId="0772FF29" w:rsidR="00836A07" w:rsidRDefault="00836A07" w:rsidP="00266A21">
      <w:pPr>
        <w:pStyle w:val="NoSpacing"/>
      </w:pPr>
      <w:r>
        <w:t>Please state on the relevant application form whether you will be using generators, vehicles etc for power as some of our stalls request not to be placed next to fumes/noise etc.</w:t>
      </w:r>
    </w:p>
    <w:p w14:paraId="61B38928" w14:textId="01C3550B" w:rsidR="00836A07" w:rsidRDefault="00836A07" w:rsidP="00266A21">
      <w:pPr>
        <w:pStyle w:val="NoSpacing"/>
      </w:pPr>
      <w:r>
        <w:t xml:space="preserve">Irrespective of the size of your frontage, you have a total </w:t>
      </w:r>
      <w:r w:rsidR="00901F14">
        <w:t xml:space="preserve">depth of </w:t>
      </w:r>
      <w:proofErr w:type="spellStart"/>
      <w:r w:rsidR="00901F14">
        <w:t>20ft</w:t>
      </w:r>
      <w:proofErr w:type="spellEnd"/>
      <w:r w:rsidR="00901F14">
        <w:t xml:space="preserve">.  </w:t>
      </w:r>
    </w:p>
    <w:p w14:paraId="7DE4B5C0" w14:textId="77777777" w:rsidR="00ED5447" w:rsidRDefault="00ED5447" w:rsidP="00266A21">
      <w:pPr>
        <w:pStyle w:val="NoSpacing"/>
      </w:pPr>
    </w:p>
    <w:p w14:paraId="4B5413AE" w14:textId="3E3F7039" w:rsidR="00901F14" w:rsidRDefault="00901F14" w:rsidP="00266A21">
      <w:pPr>
        <w:pStyle w:val="NoSpacing"/>
      </w:pPr>
      <w:r>
        <w:t>Can we please emphasise the importance of giving accurate measurements of your stall on the relevant application form.</w:t>
      </w:r>
    </w:p>
    <w:p w14:paraId="22C10F3A" w14:textId="2702553F" w:rsidR="00901F14" w:rsidRDefault="00901F14" w:rsidP="00266A21">
      <w:pPr>
        <w:pStyle w:val="NoSpacing"/>
      </w:pPr>
      <w:r>
        <w:t>As the stall are</w:t>
      </w:r>
      <w:r w:rsidR="00C76475">
        <w:t>a</w:t>
      </w:r>
      <w:r>
        <w:t xml:space="preserve"> is bounded by trees, we need an accurate frontage, depth &amp; height measurement.  If your stall is deeper than </w:t>
      </w:r>
      <w:proofErr w:type="spellStart"/>
      <w:r>
        <w:t>20ft</w:t>
      </w:r>
      <w:proofErr w:type="spellEnd"/>
      <w:r>
        <w:t>, please highlight this on the form.</w:t>
      </w:r>
    </w:p>
    <w:p w14:paraId="3AD5C2FA" w14:textId="77838C1E" w:rsidR="00901F14" w:rsidRDefault="00901F14" w:rsidP="00266A21">
      <w:pPr>
        <w:pStyle w:val="NoSpacing"/>
      </w:pPr>
      <w:r>
        <w:t xml:space="preserve">Your fee is priced on frontage measurement </w:t>
      </w:r>
      <w:proofErr w:type="spellStart"/>
      <w:r>
        <w:t>eg</w:t>
      </w:r>
      <w:proofErr w:type="spellEnd"/>
      <w:r>
        <w:t xml:space="preserve"> </w:t>
      </w:r>
      <w:r w:rsidR="00FA4156">
        <w:t>6</w:t>
      </w:r>
      <w:r w:rsidR="00ED5447">
        <w:t xml:space="preserve"> feet</w:t>
      </w:r>
      <w:r>
        <w:t xml:space="preserve"> frontage </w:t>
      </w:r>
      <w:r w:rsidR="00ED5447">
        <w:t xml:space="preserve">your </w:t>
      </w:r>
      <w:r>
        <w:t xml:space="preserve">stated frontage measurement must </w:t>
      </w:r>
      <w:proofErr w:type="gramStart"/>
      <w:r>
        <w:t>take into account</w:t>
      </w:r>
      <w:proofErr w:type="gramEnd"/>
      <w:r>
        <w:t xml:space="preserve"> any guy ropes </w:t>
      </w:r>
      <w:r w:rsidR="00C76475">
        <w:t>e.g.</w:t>
      </w:r>
      <w:r>
        <w:t xml:space="preserve"> if you have a </w:t>
      </w:r>
      <w:proofErr w:type="spellStart"/>
      <w:r w:rsidR="00FA4156">
        <w:t>6</w:t>
      </w:r>
      <w:r>
        <w:t>t</w:t>
      </w:r>
      <w:proofErr w:type="spellEnd"/>
      <w:r>
        <w:t xml:space="preserve"> gazebo but want to have guy ropes </w:t>
      </w:r>
      <w:proofErr w:type="spellStart"/>
      <w:r>
        <w:t>2ft</w:t>
      </w:r>
      <w:proofErr w:type="spellEnd"/>
      <w:r>
        <w:t xml:space="preserve"> either side, then your total frontage would be </w:t>
      </w:r>
      <w:proofErr w:type="spellStart"/>
      <w:r w:rsidR="00FA4156">
        <w:t>8</w:t>
      </w:r>
      <w:r>
        <w:t>ft</w:t>
      </w:r>
      <w:proofErr w:type="spellEnd"/>
      <w:r>
        <w:t>.</w:t>
      </w:r>
    </w:p>
    <w:p w14:paraId="3050FF7D" w14:textId="75C18BDB" w:rsidR="00901F14" w:rsidRDefault="00901F14" w:rsidP="00266A21">
      <w:pPr>
        <w:pStyle w:val="NoSpacing"/>
      </w:pPr>
      <w:r>
        <w:t>As per Health &amp; Safety etc, you are not permitted to have any item in front of your stall</w:t>
      </w:r>
      <w:r w:rsidR="00B95D61">
        <w:t xml:space="preserve"> – this includes guy ropes, seats, tables etc.</w:t>
      </w:r>
    </w:p>
    <w:p w14:paraId="1D1F4586" w14:textId="53BAEDFC" w:rsidR="00B95D61" w:rsidRDefault="00B95D61" w:rsidP="00266A21">
      <w:pPr>
        <w:pStyle w:val="NoSpacing"/>
      </w:pPr>
    </w:p>
    <w:p w14:paraId="4548C140" w14:textId="0F38CEF8" w:rsidR="00B95D61" w:rsidRDefault="00B95D61" w:rsidP="00B95D61">
      <w:pPr>
        <w:pStyle w:val="NoSpacing"/>
        <w:jc w:val="center"/>
        <w:rPr>
          <w:b/>
          <w:bCs/>
        </w:rPr>
      </w:pPr>
      <w:r>
        <w:rPr>
          <w:b/>
          <w:bCs/>
        </w:rPr>
        <w:t>Booking Conditions</w:t>
      </w:r>
    </w:p>
    <w:p w14:paraId="6ACAE6A3" w14:textId="77777777" w:rsidR="00726484" w:rsidRDefault="00726484" w:rsidP="00B95D61">
      <w:pPr>
        <w:pStyle w:val="NoSpacing"/>
        <w:jc w:val="center"/>
        <w:rPr>
          <w:b/>
          <w:bCs/>
        </w:rPr>
      </w:pPr>
    </w:p>
    <w:p w14:paraId="09FA780F" w14:textId="2E5D8629" w:rsidR="00B95D61" w:rsidRDefault="00B95D61" w:rsidP="00B95D61">
      <w:pPr>
        <w:pStyle w:val="NoSpacing"/>
        <w:numPr>
          <w:ilvl w:val="0"/>
          <w:numId w:val="2"/>
        </w:numPr>
      </w:pPr>
      <w:r>
        <w:t>No bookings for stalls will be accepted unless an application form is submitted</w:t>
      </w:r>
    </w:p>
    <w:p w14:paraId="54F0AD42" w14:textId="3736B9B7" w:rsidR="00B95D61" w:rsidRDefault="00B95D61" w:rsidP="00B95D61">
      <w:pPr>
        <w:pStyle w:val="NoSpacing"/>
        <w:numPr>
          <w:ilvl w:val="0"/>
          <w:numId w:val="2"/>
        </w:numPr>
      </w:pPr>
      <w:r>
        <w:t>No bookings for stalls will be accepted unless your fee, a copy of your Public Liability Insurance (or the disclaimer signed – in the application pack) accompanies the application form</w:t>
      </w:r>
    </w:p>
    <w:p w14:paraId="497F74CD" w14:textId="5CC6925B" w:rsidR="00B95D61" w:rsidRDefault="00B95D61" w:rsidP="00B95D61">
      <w:pPr>
        <w:pStyle w:val="NoSpacing"/>
        <w:numPr>
          <w:ilvl w:val="0"/>
          <w:numId w:val="2"/>
        </w:numPr>
      </w:pPr>
      <w:r>
        <w:t xml:space="preserve">Your stall allocation is not guaranteed until you have received a confirmation/receipt from the committee advising that your application has been accepted and payment received.  PLEASE NOTE ALL MONIES ARE </w:t>
      </w:r>
      <w:proofErr w:type="gramStart"/>
      <w:r>
        <w:t>NON REFUNDABLE</w:t>
      </w:r>
      <w:proofErr w:type="gramEnd"/>
    </w:p>
    <w:p w14:paraId="48E9A4B8" w14:textId="088E8143" w:rsidR="00B95D61" w:rsidRDefault="00B95D61" w:rsidP="00B95D61">
      <w:pPr>
        <w:pStyle w:val="NoSpacing"/>
        <w:numPr>
          <w:ilvl w:val="0"/>
          <w:numId w:val="2"/>
        </w:numPr>
      </w:pPr>
      <w:r>
        <w:t xml:space="preserve">If you are booking more than one stall and require them to be adjoined, please note this on your application </w:t>
      </w:r>
      <w:proofErr w:type="gramStart"/>
      <w:r>
        <w:t>form,  If</w:t>
      </w:r>
      <w:proofErr w:type="gramEnd"/>
      <w:r>
        <w:t xml:space="preserve"> you require spaces between them, then you must include your spacing in your total frontage size requirements, </w:t>
      </w:r>
      <w:r w:rsidR="004E5113">
        <w:t>i.e.</w:t>
      </w:r>
      <w:r>
        <w:t xml:space="preserve"> you will only be allocated the frontage size that you have requested.</w:t>
      </w:r>
    </w:p>
    <w:p w14:paraId="17ECDE49" w14:textId="7518463F" w:rsidR="00B95D61" w:rsidRDefault="00B95D61" w:rsidP="00B95D61">
      <w:pPr>
        <w:pStyle w:val="NoSpacing"/>
      </w:pPr>
    </w:p>
    <w:p w14:paraId="3F4BD3C6" w14:textId="5C1FC875" w:rsidR="00B95D61" w:rsidRDefault="00B95D61" w:rsidP="00B95D61">
      <w:pPr>
        <w:pStyle w:val="NoSpacing"/>
        <w:rPr>
          <w:b/>
        </w:rPr>
      </w:pPr>
      <w:r>
        <w:rPr>
          <w:b/>
        </w:rPr>
        <w:t>Please note that Carnoustie Gala Committee is the sole agent for stall bookings, there are no third parties or agents accredited by the Committee.</w:t>
      </w:r>
    </w:p>
    <w:p w14:paraId="7F5DACEE" w14:textId="77777777" w:rsidR="004E5113" w:rsidRDefault="004E5113" w:rsidP="00B95D61">
      <w:pPr>
        <w:pStyle w:val="NoSpacing"/>
        <w:rPr>
          <w:b/>
        </w:rPr>
      </w:pPr>
    </w:p>
    <w:p w14:paraId="4A5A19ED" w14:textId="4A05216D" w:rsidR="00B95D61" w:rsidRDefault="00B95D61" w:rsidP="00B95D61">
      <w:pPr>
        <w:pStyle w:val="NoSpacing"/>
        <w:rPr>
          <w:bCs/>
        </w:rPr>
      </w:pPr>
      <w:r>
        <w:rPr>
          <w:bCs/>
        </w:rPr>
        <w:t>There will be no exceptions to the above conditions and they will be strictly applied.</w:t>
      </w:r>
    </w:p>
    <w:p w14:paraId="41E02CBD" w14:textId="2CCFF96E" w:rsidR="00B95D61" w:rsidRDefault="00B95D61" w:rsidP="00B95D61">
      <w:pPr>
        <w:pStyle w:val="NoSpacing"/>
        <w:rPr>
          <w:bCs/>
        </w:rPr>
      </w:pPr>
      <w:r>
        <w:rPr>
          <w:bCs/>
        </w:rPr>
        <w:t>We do not operate an exclusivity policy, however because of the increasing demand for stalls we will be operating a first come, first served policy.</w:t>
      </w:r>
    </w:p>
    <w:p w14:paraId="30648745" w14:textId="77777777" w:rsidR="004E5113" w:rsidRDefault="004E5113" w:rsidP="00B95D61">
      <w:pPr>
        <w:pStyle w:val="NoSpacing"/>
        <w:rPr>
          <w:bCs/>
        </w:rPr>
      </w:pPr>
    </w:p>
    <w:p w14:paraId="41A0AB2E" w14:textId="3F12189A" w:rsidR="007F2C71" w:rsidRDefault="007F2C71" w:rsidP="00B95D61">
      <w:pPr>
        <w:pStyle w:val="NoSpacing"/>
        <w:rPr>
          <w:b/>
        </w:rPr>
      </w:pPr>
      <w:r>
        <w:rPr>
          <w:b/>
        </w:rPr>
        <w:t>We therefore emphasise the importance of submitting your application form etc together with your payment as soon as possible.</w:t>
      </w:r>
    </w:p>
    <w:p w14:paraId="344696F3" w14:textId="1319BB4D" w:rsidR="007F2C71" w:rsidRDefault="007F2C71" w:rsidP="00B95D61">
      <w:pPr>
        <w:pStyle w:val="NoSpacing"/>
        <w:rPr>
          <w:b/>
        </w:rPr>
      </w:pPr>
    </w:p>
    <w:p w14:paraId="14A31A1D" w14:textId="200C7D92" w:rsidR="007F2C71" w:rsidRDefault="007F2C71" w:rsidP="007F2C71">
      <w:pPr>
        <w:pStyle w:val="NoSpacing"/>
        <w:jc w:val="center"/>
        <w:rPr>
          <w:b/>
        </w:rPr>
      </w:pPr>
      <w:r>
        <w:rPr>
          <w:b/>
        </w:rPr>
        <w:t>Bucket/Can Collections</w:t>
      </w:r>
    </w:p>
    <w:p w14:paraId="44259372" w14:textId="77777777" w:rsidR="00726484" w:rsidRDefault="00726484" w:rsidP="007F2C71">
      <w:pPr>
        <w:pStyle w:val="NoSpacing"/>
        <w:jc w:val="center"/>
        <w:rPr>
          <w:b/>
        </w:rPr>
      </w:pPr>
    </w:p>
    <w:p w14:paraId="1A3A10A0" w14:textId="6729C6CE" w:rsidR="007F2C71" w:rsidRDefault="007F2C71" w:rsidP="007F2C71">
      <w:pPr>
        <w:pStyle w:val="NoSpacing"/>
        <w:rPr>
          <w:bCs/>
        </w:rPr>
      </w:pPr>
      <w:r>
        <w:rPr>
          <w:bCs/>
        </w:rPr>
        <w:t>Please note you are not permitted to traverse the park area for the purpose of collecting monies etc (</w:t>
      </w:r>
      <w:r w:rsidR="00D5479F">
        <w:rPr>
          <w:bCs/>
        </w:rPr>
        <w:t>i.e.</w:t>
      </w:r>
      <w:r>
        <w:rPr>
          <w:bCs/>
        </w:rPr>
        <w:t xml:space="preserve"> bucket or can collections/selling raffle tickets/distributing flyers etc)</w:t>
      </w:r>
    </w:p>
    <w:p w14:paraId="3E3F7C77" w14:textId="0FEEF3BD" w:rsidR="007F2C71" w:rsidRDefault="007F2C71" w:rsidP="007F2C71">
      <w:pPr>
        <w:pStyle w:val="NoSpacing"/>
        <w:rPr>
          <w:bCs/>
        </w:rPr>
      </w:pPr>
      <w:r>
        <w:rPr>
          <w:bCs/>
        </w:rPr>
        <w:t>However you are permitted to have collection buckets/cans/raffles/flyers etc within the confines of your stall.</w:t>
      </w:r>
    </w:p>
    <w:p w14:paraId="5D094C9C" w14:textId="48CCEA4B" w:rsidR="007F2C71" w:rsidRDefault="007F2C71" w:rsidP="007F2C71">
      <w:pPr>
        <w:pStyle w:val="NoSpacing"/>
        <w:rPr>
          <w:bCs/>
        </w:rPr>
      </w:pPr>
    </w:p>
    <w:p w14:paraId="78450F1E" w14:textId="3C8707A6" w:rsidR="007F2C71" w:rsidRDefault="007F2C71" w:rsidP="007F2C71">
      <w:pPr>
        <w:pStyle w:val="NoSpacing"/>
        <w:jc w:val="center"/>
        <w:rPr>
          <w:b/>
        </w:rPr>
      </w:pPr>
      <w:r>
        <w:rPr>
          <w:b/>
        </w:rPr>
        <w:t>Gazebos, Tables etc</w:t>
      </w:r>
    </w:p>
    <w:p w14:paraId="5463572B" w14:textId="77777777" w:rsidR="00726484" w:rsidRDefault="00726484" w:rsidP="007F2C71">
      <w:pPr>
        <w:pStyle w:val="NoSpacing"/>
        <w:jc w:val="center"/>
        <w:rPr>
          <w:b/>
        </w:rPr>
      </w:pPr>
    </w:p>
    <w:p w14:paraId="6A2BB027" w14:textId="540F256A" w:rsidR="007F2C71" w:rsidRDefault="007F2C71" w:rsidP="00726484">
      <w:pPr>
        <w:pStyle w:val="NoSpacing"/>
        <w:rPr>
          <w:bCs/>
        </w:rPr>
      </w:pPr>
      <w:r>
        <w:rPr>
          <w:bCs/>
        </w:rPr>
        <w:t>Carnoustie Gala Committee does not supply gazebos, tables, chairs etc for your stall – please bring your own.</w:t>
      </w:r>
    </w:p>
    <w:p w14:paraId="09F99983" w14:textId="77777777" w:rsidR="00D5479F" w:rsidRDefault="00D5479F" w:rsidP="00726484">
      <w:pPr>
        <w:pStyle w:val="NoSpacing"/>
        <w:rPr>
          <w:bCs/>
        </w:rPr>
      </w:pPr>
    </w:p>
    <w:p w14:paraId="678DDB57" w14:textId="17FFDDDE" w:rsidR="007F2C71" w:rsidRDefault="001C14C4" w:rsidP="001C14C4">
      <w:pPr>
        <w:pStyle w:val="NoSpacing"/>
        <w:jc w:val="center"/>
        <w:rPr>
          <w:b/>
        </w:rPr>
      </w:pPr>
      <w:r>
        <w:rPr>
          <w:b/>
        </w:rPr>
        <w:t>HEALTH &amp; SAFETY</w:t>
      </w:r>
    </w:p>
    <w:p w14:paraId="4DEF5308" w14:textId="71513B63" w:rsidR="001C14C4" w:rsidRDefault="001C14C4" w:rsidP="001C14C4">
      <w:pPr>
        <w:pStyle w:val="NoSpacing"/>
        <w:jc w:val="center"/>
        <w:rPr>
          <w:b/>
        </w:rPr>
      </w:pPr>
    </w:p>
    <w:p w14:paraId="54602ADE" w14:textId="40450A09" w:rsidR="001C14C4" w:rsidRDefault="001C14C4" w:rsidP="001C14C4">
      <w:pPr>
        <w:pStyle w:val="NoSpacing"/>
        <w:rPr>
          <w:b/>
        </w:rPr>
      </w:pPr>
      <w:r>
        <w:rPr>
          <w:b/>
        </w:rPr>
        <w:t>Please note, as per Health &amp; Safety regulations, you are not permitted to have any obstructions, guy ropes etc beyond or in front of your designated space.</w:t>
      </w:r>
    </w:p>
    <w:p w14:paraId="339EC1B4" w14:textId="6F612EC4" w:rsidR="001C14C4" w:rsidRDefault="001C14C4" w:rsidP="001C14C4">
      <w:pPr>
        <w:pStyle w:val="NoSpacing"/>
        <w:rPr>
          <w:b/>
        </w:rPr>
      </w:pPr>
      <w:r>
        <w:rPr>
          <w:b/>
        </w:rPr>
        <w:t xml:space="preserve">Please also note, that due to Health &amp; Safety, all vehicles must vacate the </w:t>
      </w:r>
      <w:r w:rsidRPr="007F5846">
        <w:rPr>
          <w:b/>
          <w:u w:val="single"/>
        </w:rPr>
        <w:t>Main Arena</w:t>
      </w:r>
      <w:r>
        <w:rPr>
          <w:b/>
        </w:rPr>
        <w:t xml:space="preserve"> and walkways by </w:t>
      </w:r>
      <w:proofErr w:type="spellStart"/>
      <w:r>
        <w:rPr>
          <w:b/>
        </w:rPr>
        <w:t>1</w:t>
      </w:r>
      <w:r w:rsidR="00D5479F">
        <w:rPr>
          <w:b/>
        </w:rPr>
        <w:t>0:30</w:t>
      </w:r>
      <w:r w:rsidR="00DC182C">
        <w:rPr>
          <w:b/>
        </w:rPr>
        <w:t>am</w:t>
      </w:r>
      <w:proofErr w:type="spellEnd"/>
      <w:r>
        <w:rPr>
          <w:b/>
        </w:rPr>
        <w:t xml:space="preserve"> and will not be allowed to return, so please make sure you are well stocked up.</w:t>
      </w:r>
    </w:p>
    <w:p w14:paraId="45A87F6D" w14:textId="2D662EFC" w:rsidR="007F5846" w:rsidRDefault="007F5846" w:rsidP="007F2C71">
      <w:pPr>
        <w:pStyle w:val="NoSpacing"/>
        <w:rPr>
          <w:b/>
        </w:rPr>
      </w:pPr>
      <w:r>
        <w:rPr>
          <w:b/>
        </w:rPr>
        <w:lastRenderedPageBreak/>
        <w:t xml:space="preserve">The main gate at Queen Street will be closed and manned and all traffic stopped after </w:t>
      </w:r>
      <w:proofErr w:type="spellStart"/>
      <w:r>
        <w:rPr>
          <w:b/>
        </w:rPr>
        <w:t>1</w:t>
      </w:r>
      <w:r w:rsidR="00DC182C">
        <w:rPr>
          <w:b/>
        </w:rPr>
        <w:t>0:30am</w:t>
      </w:r>
      <w:proofErr w:type="spellEnd"/>
      <w:r>
        <w:rPr>
          <w:b/>
        </w:rPr>
        <w:t xml:space="preserve"> and access to the </w:t>
      </w:r>
      <w:r w:rsidRPr="0059426D">
        <w:rPr>
          <w:b/>
          <w:u w:val="single"/>
        </w:rPr>
        <w:t>Main Arena</w:t>
      </w:r>
      <w:r>
        <w:rPr>
          <w:b/>
        </w:rPr>
        <w:t xml:space="preserve"> via </w:t>
      </w:r>
      <w:proofErr w:type="spellStart"/>
      <w:r>
        <w:rPr>
          <w:b/>
        </w:rPr>
        <w:t>Balmachie</w:t>
      </w:r>
      <w:proofErr w:type="spellEnd"/>
      <w:r>
        <w:rPr>
          <w:b/>
        </w:rPr>
        <w:t xml:space="preserve"> Road after </w:t>
      </w:r>
      <w:proofErr w:type="spellStart"/>
      <w:r>
        <w:rPr>
          <w:b/>
        </w:rPr>
        <w:t>1</w:t>
      </w:r>
      <w:r w:rsidR="008E7798">
        <w:rPr>
          <w:b/>
        </w:rPr>
        <w:t>0:30am</w:t>
      </w:r>
      <w:proofErr w:type="spellEnd"/>
      <w:r>
        <w:rPr>
          <w:b/>
        </w:rPr>
        <w:t xml:space="preserve"> will also be manned and traffic stopped.</w:t>
      </w:r>
    </w:p>
    <w:p w14:paraId="7557619D" w14:textId="79EA1211" w:rsidR="007F5846" w:rsidRDefault="007F5846" w:rsidP="007F2C71">
      <w:pPr>
        <w:pStyle w:val="NoSpacing"/>
        <w:rPr>
          <w:b/>
        </w:rPr>
      </w:pPr>
      <w:r>
        <w:rPr>
          <w:b/>
        </w:rPr>
        <w:t xml:space="preserve">Access to the </w:t>
      </w:r>
      <w:r w:rsidRPr="00E73CC6">
        <w:rPr>
          <w:b/>
          <w:u w:val="single"/>
        </w:rPr>
        <w:t>Main Aren</w:t>
      </w:r>
      <w:r w:rsidR="0059426D" w:rsidRPr="00E73CC6">
        <w:rPr>
          <w:b/>
          <w:u w:val="single"/>
        </w:rPr>
        <w:t>a</w:t>
      </w:r>
      <w:r>
        <w:rPr>
          <w:b/>
        </w:rPr>
        <w:t xml:space="preserve"> from either entrance will be barred after </w:t>
      </w:r>
      <w:proofErr w:type="spellStart"/>
      <w:r>
        <w:rPr>
          <w:b/>
        </w:rPr>
        <w:t>1</w:t>
      </w:r>
      <w:r w:rsidR="00D215BB">
        <w:rPr>
          <w:b/>
        </w:rPr>
        <w:t>0:30am</w:t>
      </w:r>
      <w:proofErr w:type="spellEnd"/>
      <w:r w:rsidR="00480CA4">
        <w:rPr>
          <w:b/>
        </w:rPr>
        <w:t xml:space="preserve">, so if you leave the </w:t>
      </w:r>
      <w:r w:rsidR="00480CA4" w:rsidRPr="00E73CC6">
        <w:rPr>
          <w:b/>
          <w:u w:val="single"/>
        </w:rPr>
        <w:t>Main Arena</w:t>
      </w:r>
      <w:r w:rsidR="00480CA4">
        <w:rPr>
          <w:b/>
        </w:rPr>
        <w:t xml:space="preserve"> and will be returning after </w:t>
      </w:r>
      <w:proofErr w:type="spellStart"/>
      <w:r w:rsidR="00480CA4">
        <w:rPr>
          <w:b/>
        </w:rPr>
        <w:t>1</w:t>
      </w:r>
      <w:r w:rsidR="00752620">
        <w:rPr>
          <w:b/>
        </w:rPr>
        <w:t>0:30am</w:t>
      </w:r>
      <w:proofErr w:type="spellEnd"/>
      <w:r w:rsidR="00480CA4">
        <w:rPr>
          <w:b/>
        </w:rPr>
        <w:t xml:space="preserve"> you will have to enter via </w:t>
      </w:r>
      <w:proofErr w:type="spellStart"/>
      <w:r w:rsidR="00480CA4">
        <w:rPr>
          <w:b/>
        </w:rPr>
        <w:t>Balmachie</w:t>
      </w:r>
      <w:proofErr w:type="spellEnd"/>
      <w:r w:rsidR="00480CA4">
        <w:rPr>
          <w:b/>
        </w:rPr>
        <w:t xml:space="preserve"> Road and park in the public car park.  Do not attempt to drive back to your stall as you will be stopped.</w:t>
      </w:r>
    </w:p>
    <w:p w14:paraId="2D4AEEAC" w14:textId="77777777" w:rsidR="00726484" w:rsidRDefault="00726484" w:rsidP="007F2C71">
      <w:pPr>
        <w:pStyle w:val="NoSpacing"/>
        <w:rPr>
          <w:b/>
        </w:rPr>
      </w:pPr>
    </w:p>
    <w:p w14:paraId="0C2EDA03" w14:textId="29ADFB2D" w:rsidR="00480CA4" w:rsidRDefault="00480CA4" w:rsidP="007F2C71">
      <w:pPr>
        <w:pStyle w:val="NoSpacing"/>
        <w:rPr>
          <w:b/>
        </w:rPr>
      </w:pPr>
      <w:r>
        <w:rPr>
          <w:b/>
        </w:rPr>
        <w:t xml:space="preserve">THE ENTRANCE VIA THE MAIN GATE IN QUEEN STREET MUST BE KEPT CLEAR AND NO VEHICLES WILL BE ALLOWED TO </w:t>
      </w:r>
      <w:proofErr w:type="spellStart"/>
      <w:r>
        <w:rPr>
          <w:b/>
        </w:rPr>
        <w:t>PARLK</w:t>
      </w:r>
      <w:proofErr w:type="spellEnd"/>
      <w:r>
        <w:rPr>
          <w:b/>
        </w:rPr>
        <w:t xml:space="preserve"> ANYWHERE ALONG THE ROAD LEADING TO THE MAIN ARENA.  THIS IS TO ALLOW TH</w:t>
      </w:r>
      <w:r w:rsidR="0091331B">
        <w:rPr>
          <w:b/>
        </w:rPr>
        <w:t>E</w:t>
      </w:r>
      <w:r>
        <w:rPr>
          <w:b/>
        </w:rPr>
        <w:t xml:space="preserve"> PARADE TO ENTER AND LEAVE THE PARADE ARENA SAFELY AND WITHOUT HINDRANCE.</w:t>
      </w:r>
    </w:p>
    <w:p w14:paraId="676A720D" w14:textId="77777777" w:rsidR="00726484" w:rsidRDefault="00726484" w:rsidP="007F2C71">
      <w:pPr>
        <w:pStyle w:val="NoSpacing"/>
        <w:rPr>
          <w:b/>
        </w:rPr>
      </w:pPr>
    </w:p>
    <w:p w14:paraId="59335CA3" w14:textId="5CAD2C90" w:rsidR="00726484" w:rsidRDefault="00480CA4" w:rsidP="007F2C71">
      <w:pPr>
        <w:pStyle w:val="NoSpacing"/>
        <w:rPr>
          <w:b/>
        </w:rPr>
      </w:pPr>
      <w:r>
        <w:rPr>
          <w:b/>
        </w:rPr>
        <w:t xml:space="preserve">We will not permit vehicles to traverse the walkways after </w:t>
      </w:r>
      <w:proofErr w:type="spellStart"/>
      <w:r>
        <w:rPr>
          <w:b/>
        </w:rPr>
        <w:t>1</w:t>
      </w:r>
      <w:r w:rsidR="00752620">
        <w:rPr>
          <w:b/>
        </w:rPr>
        <w:t>0:30</w:t>
      </w:r>
      <w:r w:rsidR="003E427F">
        <w:rPr>
          <w:b/>
        </w:rPr>
        <w:t>am</w:t>
      </w:r>
      <w:proofErr w:type="spellEnd"/>
      <w:r>
        <w:rPr>
          <w:b/>
        </w:rPr>
        <w:t xml:space="preserve">.  If your vehicle has to leave the Main Arena before the end of Gala Day you must have the approval of myself or our Chairperson </w:t>
      </w:r>
      <w:r w:rsidR="003E427F">
        <w:rPr>
          <w:b/>
        </w:rPr>
        <w:t>Jen Taylor</w:t>
      </w:r>
      <w:r>
        <w:rPr>
          <w:b/>
        </w:rPr>
        <w:t xml:space="preserve"> as we will have to arrange an escort for you.</w:t>
      </w:r>
    </w:p>
    <w:p w14:paraId="18013628" w14:textId="77777777" w:rsidR="00726484" w:rsidRDefault="00726484" w:rsidP="007F2C71">
      <w:pPr>
        <w:pStyle w:val="NoSpacing"/>
        <w:rPr>
          <w:b/>
        </w:rPr>
      </w:pPr>
    </w:p>
    <w:p w14:paraId="6834AD6F" w14:textId="5F0AB0A5" w:rsidR="00480CA4" w:rsidRDefault="00480CA4" w:rsidP="007F2C71">
      <w:pPr>
        <w:pStyle w:val="NoSpacing"/>
        <w:rPr>
          <w:b/>
          <w:u w:val="single"/>
        </w:rPr>
      </w:pPr>
      <w:r w:rsidRPr="002D0C27">
        <w:rPr>
          <w:b/>
          <w:u w:val="single"/>
        </w:rPr>
        <w:t xml:space="preserve">AS OTHER AREAS OF THE PARK ARE NOW USED </w:t>
      </w:r>
      <w:r w:rsidR="003E427F" w:rsidRPr="002D0C27">
        <w:rPr>
          <w:b/>
          <w:u w:val="single"/>
        </w:rPr>
        <w:t>e.g.</w:t>
      </w:r>
      <w:r w:rsidRPr="002D0C27">
        <w:rPr>
          <w:b/>
          <w:u w:val="single"/>
        </w:rPr>
        <w:t xml:space="preserve"> DOG SHOW etc YOU MUST NOT DRIVE OFF WITHOUT THE PERMISSION OF THE GALA COMMITTEE AND YOU MUST BE ESCORTED BY COMMITTEE MARSHALLS.</w:t>
      </w:r>
    </w:p>
    <w:p w14:paraId="42C403FB" w14:textId="77777777" w:rsidR="00726484" w:rsidRPr="002D0C27" w:rsidRDefault="00726484" w:rsidP="007F2C71">
      <w:pPr>
        <w:pStyle w:val="NoSpacing"/>
        <w:rPr>
          <w:b/>
          <w:u w:val="single"/>
        </w:rPr>
      </w:pPr>
    </w:p>
    <w:p w14:paraId="7A5D8362" w14:textId="33923A1C" w:rsidR="00480CA4" w:rsidRDefault="00480CA4" w:rsidP="007F2C71">
      <w:pPr>
        <w:pStyle w:val="NoSpacing"/>
        <w:rPr>
          <w:b/>
        </w:rPr>
      </w:pPr>
      <w:r>
        <w:rPr>
          <w:b/>
        </w:rPr>
        <w:t>Please make sure all your staff are aware of the above conditions as there will be no exceptions.</w:t>
      </w:r>
    </w:p>
    <w:p w14:paraId="0BCC1ADE" w14:textId="302F7032" w:rsidR="00480CA4" w:rsidRDefault="00480CA4" w:rsidP="007F2C71">
      <w:pPr>
        <w:pStyle w:val="NoSpacing"/>
        <w:rPr>
          <w:b/>
        </w:rPr>
      </w:pPr>
    </w:p>
    <w:p w14:paraId="26EFF4D3" w14:textId="5B073F14" w:rsidR="00480CA4" w:rsidRDefault="00480CA4" w:rsidP="007F2C71">
      <w:pPr>
        <w:pStyle w:val="NoSpacing"/>
        <w:rPr>
          <w:b/>
        </w:rPr>
      </w:pPr>
      <w:r>
        <w:rPr>
          <w:b/>
        </w:rPr>
        <w:t>On submitting your application, you are agreeing to abide by the above conditions.</w:t>
      </w:r>
    </w:p>
    <w:p w14:paraId="400BBE47" w14:textId="1D8F85BB" w:rsidR="00480CA4" w:rsidRDefault="00480CA4" w:rsidP="007F2C71">
      <w:pPr>
        <w:pStyle w:val="NoSpacing"/>
        <w:rPr>
          <w:b/>
        </w:rPr>
      </w:pPr>
    </w:p>
    <w:p w14:paraId="260A2BE7" w14:textId="6F431601" w:rsidR="00480CA4" w:rsidRDefault="00480CA4" w:rsidP="007F2C71">
      <w:pPr>
        <w:pStyle w:val="NoSpacing"/>
        <w:rPr>
          <w:b/>
        </w:rPr>
      </w:pPr>
    </w:p>
    <w:p w14:paraId="7BB02370" w14:textId="4052D234" w:rsidR="00480CA4" w:rsidRDefault="00480CA4" w:rsidP="007F2C71">
      <w:pPr>
        <w:pStyle w:val="NoSpacing"/>
        <w:rPr>
          <w:bCs/>
        </w:rPr>
      </w:pPr>
      <w:r>
        <w:rPr>
          <w:bCs/>
        </w:rPr>
        <w:t xml:space="preserve">If you have any queries or problems, please contact </w:t>
      </w:r>
      <w:r w:rsidR="00FA4156">
        <w:rPr>
          <w:bCs/>
        </w:rPr>
        <w:t>Allan Taylor 07838 247214 (co-</w:t>
      </w:r>
      <w:proofErr w:type="spellStart"/>
      <w:r w:rsidR="00FA4156">
        <w:rPr>
          <w:bCs/>
        </w:rPr>
        <w:t>orinator</w:t>
      </w:r>
      <w:proofErr w:type="spellEnd"/>
      <w:r w:rsidR="00FA4156">
        <w:rPr>
          <w:bCs/>
        </w:rPr>
        <w:t>)</w:t>
      </w:r>
      <w:r>
        <w:rPr>
          <w:bCs/>
        </w:rPr>
        <w:t xml:space="preserve"> or </w:t>
      </w:r>
      <w:r w:rsidR="00726484">
        <w:rPr>
          <w:bCs/>
        </w:rPr>
        <w:t>Jen Taylor 07515 115537</w:t>
      </w:r>
      <w:r w:rsidR="00FA4156">
        <w:rPr>
          <w:bCs/>
        </w:rPr>
        <w:t xml:space="preserve"> (chair)</w:t>
      </w:r>
    </w:p>
    <w:p w14:paraId="21F1A4A7" w14:textId="4E466F7C" w:rsidR="00480CA4" w:rsidRDefault="00480CA4" w:rsidP="007F2C71">
      <w:pPr>
        <w:pStyle w:val="NoSpacing"/>
        <w:rPr>
          <w:bCs/>
        </w:rPr>
      </w:pPr>
    </w:p>
    <w:p w14:paraId="7F2FD98F" w14:textId="42022DA1" w:rsidR="00480CA4" w:rsidRDefault="00480CA4" w:rsidP="007F2C71">
      <w:pPr>
        <w:pStyle w:val="NoSpacing"/>
        <w:rPr>
          <w:bCs/>
        </w:rPr>
      </w:pPr>
      <w:r>
        <w:rPr>
          <w:bCs/>
        </w:rPr>
        <w:t>We hope you have a successful day and that we get good weather</w:t>
      </w:r>
    </w:p>
    <w:p w14:paraId="689D6023" w14:textId="787E1912" w:rsidR="00480CA4" w:rsidRDefault="00480CA4" w:rsidP="007F2C71">
      <w:pPr>
        <w:pStyle w:val="NoSpacing"/>
        <w:rPr>
          <w:bCs/>
        </w:rPr>
      </w:pPr>
    </w:p>
    <w:p w14:paraId="1894B922" w14:textId="1C8F0EEB" w:rsidR="00480CA4" w:rsidRDefault="00480CA4" w:rsidP="007F2C71">
      <w:pPr>
        <w:pStyle w:val="NoSpacing"/>
        <w:rPr>
          <w:bCs/>
        </w:rPr>
      </w:pPr>
    </w:p>
    <w:p w14:paraId="56B4A6FF" w14:textId="6B775F86" w:rsidR="00480CA4" w:rsidRDefault="00480CA4" w:rsidP="007F2C71">
      <w:pPr>
        <w:pStyle w:val="NoSpacing"/>
        <w:rPr>
          <w:bCs/>
        </w:rPr>
      </w:pPr>
    </w:p>
    <w:p w14:paraId="5D987E2E" w14:textId="387545E8" w:rsidR="00480CA4" w:rsidRDefault="00480CA4" w:rsidP="007F2C71">
      <w:pPr>
        <w:pStyle w:val="NoSpacing"/>
        <w:rPr>
          <w:bCs/>
        </w:rPr>
      </w:pPr>
      <w:r>
        <w:rPr>
          <w:bCs/>
        </w:rPr>
        <w:t>Carnoustie Gala Committee</w:t>
      </w:r>
    </w:p>
    <w:p w14:paraId="0607B14C" w14:textId="7029662E" w:rsidR="00E73CC6" w:rsidRDefault="00E73CC6" w:rsidP="007F2C71">
      <w:pPr>
        <w:pStyle w:val="NoSpacing"/>
        <w:rPr>
          <w:bCs/>
        </w:rPr>
      </w:pPr>
    </w:p>
    <w:p w14:paraId="7F41EE0A" w14:textId="1F55F53D" w:rsidR="00E73CC6" w:rsidRDefault="00E73CC6" w:rsidP="007F2C71">
      <w:pPr>
        <w:pStyle w:val="NoSpacing"/>
        <w:rPr>
          <w:bCs/>
        </w:rPr>
      </w:pPr>
    </w:p>
    <w:p w14:paraId="3FADE586" w14:textId="0D4B20A5" w:rsidR="00E73CC6" w:rsidRDefault="00E73CC6" w:rsidP="007F2C71">
      <w:pPr>
        <w:pStyle w:val="NoSpacing"/>
        <w:rPr>
          <w:bCs/>
        </w:rPr>
      </w:pPr>
    </w:p>
    <w:p w14:paraId="1630210D" w14:textId="4F70B1A9" w:rsidR="00E73CC6" w:rsidRDefault="00E73CC6" w:rsidP="007F2C71">
      <w:pPr>
        <w:pStyle w:val="NoSpacing"/>
        <w:rPr>
          <w:bCs/>
        </w:rPr>
      </w:pPr>
    </w:p>
    <w:p w14:paraId="315C743E" w14:textId="42E42BD1" w:rsidR="00E73CC6" w:rsidRDefault="00E73CC6" w:rsidP="007F2C71">
      <w:pPr>
        <w:pStyle w:val="NoSpacing"/>
        <w:rPr>
          <w:bCs/>
        </w:rPr>
      </w:pPr>
    </w:p>
    <w:p w14:paraId="4671BABB" w14:textId="14156E8E" w:rsidR="00E73CC6" w:rsidRDefault="00E73CC6">
      <w:pPr>
        <w:rPr>
          <w:bCs/>
        </w:rPr>
      </w:pPr>
      <w:r>
        <w:rPr>
          <w:bCs/>
        </w:rPr>
        <w:br w:type="page"/>
      </w:r>
    </w:p>
    <w:tbl>
      <w:tblPr>
        <w:tblStyle w:val="TableGrid"/>
        <w:tblW w:w="0" w:type="auto"/>
        <w:tblLook w:val="04A0" w:firstRow="1" w:lastRow="0" w:firstColumn="1" w:lastColumn="0" w:noHBand="0" w:noVBand="1"/>
      </w:tblPr>
      <w:tblGrid>
        <w:gridCol w:w="2689"/>
        <w:gridCol w:w="7767"/>
      </w:tblGrid>
      <w:tr w:rsidR="00E73CC6" w14:paraId="60B3FC20" w14:textId="77777777" w:rsidTr="00E73CC6">
        <w:tc>
          <w:tcPr>
            <w:tcW w:w="2689" w:type="dxa"/>
            <w:tcBorders>
              <w:top w:val="nil"/>
              <w:left w:val="nil"/>
              <w:bottom w:val="nil"/>
              <w:right w:val="nil"/>
            </w:tcBorders>
          </w:tcPr>
          <w:p w14:paraId="09D3D9CA" w14:textId="19D38DD2" w:rsidR="00E73CC6" w:rsidRDefault="00E73CC6" w:rsidP="007F2C71">
            <w:pPr>
              <w:pStyle w:val="NoSpacing"/>
              <w:rPr>
                <w:bCs/>
              </w:rPr>
            </w:pPr>
            <w:r>
              <w:rPr>
                <w:noProof/>
              </w:rPr>
              <w:lastRenderedPageBreak/>
              <w:drawing>
                <wp:inline distT="0" distB="0" distL="0" distR="0" wp14:anchorId="120FE160" wp14:editId="7C5667A8">
                  <wp:extent cx="1095375"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5375" cy="1714500"/>
                          </a:xfrm>
                          <a:prstGeom prst="rect">
                            <a:avLst/>
                          </a:prstGeom>
                          <a:noFill/>
                          <a:ln>
                            <a:noFill/>
                          </a:ln>
                        </pic:spPr>
                      </pic:pic>
                    </a:graphicData>
                  </a:graphic>
                </wp:inline>
              </w:drawing>
            </w:r>
          </w:p>
        </w:tc>
        <w:tc>
          <w:tcPr>
            <w:tcW w:w="7767" w:type="dxa"/>
            <w:tcBorders>
              <w:top w:val="nil"/>
              <w:left w:val="nil"/>
              <w:bottom w:val="nil"/>
              <w:right w:val="nil"/>
            </w:tcBorders>
          </w:tcPr>
          <w:p w14:paraId="20122F0F" w14:textId="77777777" w:rsidR="00E73CC6" w:rsidRDefault="00E73CC6" w:rsidP="007F2C71">
            <w:pPr>
              <w:pStyle w:val="NoSpacing"/>
              <w:rPr>
                <w:bCs/>
              </w:rPr>
            </w:pPr>
          </w:p>
          <w:p w14:paraId="53C643CB" w14:textId="0DD9BAA2" w:rsidR="00E73CC6" w:rsidRPr="0042047E" w:rsidRDefault="00E73CC6" w:rsidP="00E73CC6">
            <w:pPr>
              <w:pStyle w:val="NoSpacing"/>
              <w:jc w:val="center"/>
              <w:rPr>
                <w:rFonts w:ascii="Arial Black" w:hAnsi="Arial Black"/>
                <w:b/>
                <w:sz w:val="48"/>
                <w:szCs w:val="48"/>
              </w:rPr>
            </w:pPr>
            <w:r w:rsidRPr="0042047E">
              <w:rPr>
                <w:rFonts w:ascii="Arial Black" w:hAnsi="Arial Black"/>
                <w:b/>
                <w:sz w:val="48"/>
                <w:szCs w:val="48"/>
              </w:rPr>
              <w:t>CARNOUSTIE GALA COMMITTEE</w:t>
            </w:r>
          </w:p>
          <w:p w14:paraId="0C3795C4" w14:textId="77777777" w:rsidR="00E73CC6" w:rsidRPr="0042047E" w:rsidRDefault="00E73CC6" w:rsidP="007F2C71">
            <w:pPr>
              <w:pStyle w:val="NoSpacing"/>
              <w:rPr>
                <w:bCs/>
                <w:sz w:val="48"/>
                <w:szCs w:val="48"/>
              </w:rPr>
            </w:pPr>
          </w:p>
          <w:p w14:paraId="0621D078" w14:textId="77777777" w:rsidR="00E73CC6" w:rsidRDefault="00E73CC6" w:rsidP="007F2C71">
            <w:pPr>
              <w:pStyle w:val="NoSpacing"/>
              <w:rPr>
                <w:bCs/>
              </w:rPr>
            </w:pPr>
          </w:p>
          <w:p w14:paraId="7B8798FB" w14:textId="77777777" w:rsidR="00E73CC6" w:rsidRDefault="00E73CC6" w:rsidP="007F2C71">
            <w:pPr>
              <w:pStyle w:val="NoSpacing"/>
              <w:rPr>
                <w:bCs/>
              </w:rPr>
            </w:pPr>
          </w:p>
          <w:p w14:paraId="0177FD56" w14:textId="77777777" w:rsidR="00E73CC6" w:rsidRDefault="00E73CC6" w:rsidP="007F2C71">
            <w:pPr>
              <w:pStyle w:val="NoSpacing"/>
              <w:rPr>
                <w:bCs/>
              </w:rPr>
            </w:pPr>
          </w:p>
          <w:p w14:paraId="1F56D19B" w14:textId="1C04DBFB" w:rsidR="00E73CC6" w:rsidRDefault="00E73CC6" w:rsidP="007F2C71">
            <w:pPr>
              <w:pStyle w:val="NoSpacing"/>
              <w:rPr>
                <w:bCs/>
              </w:rPr>
            </w:pPr>
          </w:p>
        </w:tc>
      </w:tr>
      <w:tr w:rsidR="00E73CC6" w14:paraId="2419A470" w14:textId="77777777" w:rsidTr="00E73CC6">
        <w:tc>
          <w:tcPr>
            <w:tcW w:w="2689" w:type="dxa"/>
            <w:tcBorders>
              <w:top w:val="nil"/>
              <w:left w:val="nil"/>
              <w:bottom w:val="nil"/>
              <w:right w:val="nil"/>
            </w:tcBorders>
          </w:tcPr>
          <w:p w14:paraId="73ADB31E" w14:textId="77777777" w:rsidR="00E73CC6" w:rsidRDefault="00E73CC6" w:rsidP="007F2C71">
            <w:pPr>
              <w:pStyle w:val="NoSpacing"/>
              <w:rPr>
                <w:bCs/>
              </w:rPr>
            </w:pPr>
          </w:p>
        </w:tc>
        <w:tc>
          <w:tcPr>
            <w:tcW w:w="7767" w:type="dxa"/>
            <w:tcBorders>
              <w:top w:val="nil"/>
              <w:left w:val="nil"/>
              <w:bottom w:val="nil"/>
              <w:right w:val="nil"/>
            </w:tcBorders>
          </w:tcPr>
          <w:p w14:paraId="69BD740A" w14:textId="77777777" w:rsidR="00E73CC6" w:rsidRDefault="00E73CC6" w:rsidP="007F2C71">
            <w:pPr>
              <w:pStyle w:val="NoSpacing"/>
              <w:rPr>
                <w:bCs/>
              </w:rPr>
            </w:pPr>
          </w:p>
        </w:tc>
      </w:tr>
    </w:tbl>
    <w:p w14:paraId="153EF02A" w14:textId="363ABC74" w:rsidR="00E73CC6" w:rsidRDefault="0042047E" w:rsidP="007F2C71">
      <w:pPr>
        <w:pStyle w:val="NoSpacing"/>
        <w:rPr>
          <w:bCs/>
          <w:sz w:val="44"/>
          <w:szCs w:val="44"/>
        </w:rPr>
      </w:pPr>
      <w:r>
        <w:rPr>
          <w:bCs/>
          <w:sz w:val="44"/>
          <w:szCs w:val="44"/>
        </w:rPr>
        <w:t xml:space="preserve">I </w:t>
      </w:r>
      <w:r w:rsidR="0091331B">
        <w:rPr>
          <w:bCs/>
          <w:sz w:val="44"/>
          <w:szCs w:val="44"/>
        </w:rPr>
        <w:t>______________________</w:t>
      </w:r>
    </w:p>
    <w:p w14:paraId="3DFFBB82" w14:textId="7ADDAD38" w:rsidR="0042047E" w:rsidRDefault="0042047E" w:rsidP="007F2C71">
      <w:pPr>
        <w:pStyle w:val="NoSpacing"/>
        <w:rPr>
          <w:bCs/>
          <w:sz w:val="44"/>
          <w:szCs w:val="44"/>
        </w:rPr>
      </w:pPr>
      <w:r>
        <w:rPr>
          <w:bCs/>
          <w:sz w:val="44"/>
          <w:szCs w:val="44"/>
        </w:rPr>
        <w:t>Representing Company/Club</w:t>
      </w:r>
      <w:r w:rsidR="00925733">
        <w:rPr>
          <w:bCs/>
          <w:sz w:val="44"/>
          <w:szCs w:val="44"/>
        </w:rPr>
        <w:t xml:space="preserve"> </w:t>
      </w:r>
      <w:r w:rsidR="0091331B">
        <w:rPr>
          <w:bCs/>
          <w:sz w:val="44"/>
          <w:szCs w:val="44"/>
        </w:rPr>
        <w:t>_______________________.</w:t>
      </w:r>
    </w:p>
    <w:p w14:paraId="5353EC4B" w14:textId="77777777" w:rsidR="0091331B" w:rsidRDefault="0091331B" w:rsidP="007F2C71">
      <w:pPr>
        <w:pStyle w:val="NoSpacing"/>
        <w:rPr>
          <w:bCs/>
          <w:sz w:val="44"/>
          <w:szCs w:val="44"/>
        </w:rPr>
      </w:pPr>
    </w:p>
    <w:p w14:paraId="33BA6D87" w14:textId="72E647EB" w:rsidR="0042047E" w:rsidRDefault="0042047E" w:rsidP="007F2C71">
      <w:pPr>
        <w:pStyle w:val="NoSpacing"/>
        <w:rPr>
          <w:bCs/>
          <w:sz w:val="44"/>
          <w:szCs w:val="44"/>
        </w:rPr>
      </w:pPr>
      <w:r>
        <w:rPr>
          <w:bCs/>
          <w:sz w:val="44"/>
          <w:szCs w:val="44"/>
        </w:rPr>
        <w:t xml:space="preserve">Accept that Carnoustie Gala Committee in relation to all matters concerning the above Company/Club will not be held liable for loss, damage or injury during Gala Day on </w:t>
      </w:r>
      <w:r w:rsidR="0091331B">
        <w:rPr>
          <w:bCs/>
          <w:sz w:val="44"/>
          <w:szCs w:val="44"/>
        </w:rPr>
        <w:t>4</w:t>
      </w:r>
      <w:r w:rsidR="0091331B" w:rsidRPr="0091331B">
        <w:rPr>
          <w:bCs/>
          <w:sz w:val="44"/>
          <w:szCs w:val="44"/>
          <w:vertAlign w:val="superscript"/>
        </w:rPr>
        <w:t>th</w:t>
      </w:r>
      <w:r w:rsidR="00D04432">
        <w:rPr>
          <w:bCs/>
          <w:sz w:val="44"/>
          <w:szCs w:val="44"/>
        </w:rPr>
        <w:t xml:space="preserve"> July 202</w:t>
      </w:r>
      <w:r w:rsidR="00C05CD0">
        <w:rPr>
          <w:bCs/>
          <w:sz w:val="44"/>
          <w:szCs w:val="44"/>
        </w:rPr>
        <w:t>6</w:t>
      </w:r>
      <w:r>
        <w:rPr>
          <w:bCs/>
          <w:sz w:val="44"/>
          <w:szCs w:val="44"/>
        </w:rPr>
        <w:t>.</w:t>
      </w:r>
    </w:p>
    <w:p w14:paraId="69C1624E" w14:textId="520B27A9" w:rsidR="0042047E" w:rsidRDefault="0042047E" w:rsidP="007F2C71">
      <w:pPr>
        <w:pStyle w:val="NoSpacing"/>
        <w:rPr>
          <w:bCs/>
          <w:sz w:val="44"/>
          <w:szCs w:val="44"/>
        </w:rPr>
      </w:pPr>
      <w:r>
        <w:rPr>
          <w:bCs/>
          <w:sz w:val="44"/>
          <w:szCs w:val="44"/>
        </w:rPr>
        <w:t>We also understand that Gala Day may be cancelled or deferred or subject to change within Government Restrictions.</w:t>
      </w:r>
    </w:p>
    <w:p w14:paraId="10FD723D" w14:textId="66143A97" w:rsidR="0042047E" w:rsidRDefault="0042047E" w:rsidP="007F2C71">
      <w:pPr>
        <w:pStyle w:val="NoSpacing"/>
        <w:rPr>
          <w:bCs/>
          <w:sz w:val="44"/>
          <w:szCs w:val="44"/>
        </w:rPr>
      </w:pPr>
    </w:p>
    <w:p w14:paraId="3118A80B" w14:textId="19F38B22" w:rsidR="0042047E" w:rsidRDefault="0042047E" w:rsidP="007F2C71">
      <w:pPr>
        <w:pStyle w:val="NoSpacing"/>
        <w:rPr>
          <w:bCs/>
          <w:sz w:val="44"/>
          <w:szCs w:val="44"/>
        </w:rPr>
      </w:pPr>
    </w:p>
    <w:p w14:paraId="2F2D68BA" w14:textId="5CACDC4E" w:rsidR="0042047E" w:rsidRDefault="0042047E" w:rsidP="007F2C71">
      <w:pPr>
        <w:pStyle w:val="NoSpacing"/>
        <w:rPr>
          <w:bCs/>
          <w:sz w:val="44"/>
          <w:szCs w:val="44"/>
        </w:rPr>
      </w:pPr>
      <w:r>
        <w:rPr>
          <w:bCs/>
          <w:sz w:val="44"/>
          <w:szCs w:val="44"/>
        </w:rPr>
        <w:t xml:space="preserve">Signed </w:t>
      </w:r>
      <w:r w:rsidR="0091331B">
        <w:rPr>
          <w:bCs/>
          <w:sz w:val="44"/>
          <w:szCs w:val="44"/>
        </w:rPr>
        <w:t>_________________________</w:t>
      </w:r>
    </w:p>
    <w:p w14:paraId="758994FD" w14:textId="725F3579" w:rsidR="0042047E" w:rsidRDefault="0042047E" w:rsidP="007F2C71">
      <w:pPr>
        <w:pStyle w:val="NoSpacing"/>
        <w:rPr>
          <w:bCs/>
          <w:sz w:val="44"/>
          <w:szCs w:val="44"/>
        </w:rPr>
      </w:pPr>
      <w:r>
        <w:rPr>
          <w:bCs/>
          <w:sz w:val="44"/>
          <w:szCs w:val="44"/>
        </w:rPr>
        <w:t xml:space="preserve">Date </w:t>
      </w:r>
      <w:r w:rsidR="0091331B">
        <w:rPr>
          <w:bCs/>
          <w:sz w:val="44"/>
          <w:szCs w:val="44"/>
        </w:rPr>
        <w:t>________________________</w:t>
      </w:r>
    </w:p>
    <w:p w14:paraId="5916D469" w14:textId="77777777" w:rsidR="0091331B" w:rsidRDefault="0091331B" w:rsidP="007F2C71">
      <w:pPr>
        <w:pStyle w:val="NoSpacing"/>
        <w:rPr>
          <w:bCs/>
          <w:sz w:val="44"/>
          <w:szCs w:val="44"/>
        </w:rPr>
      </w:pPr>
    </w:p>
    <w:p w14:paraId="2B9EF02B" w14:textId="77777777" w:rsidR="0091331B" w:rsidRDefault="0091331B" w:rsidP="007F2C71">
      <w:pPr>
        <w:pStyle w:val="NoSpacing"/>
        <w:rPr>
          <w:bCs/>
          <w:sz w:val="44"/>
          <w:szCs w:val="44"/>
        </w:rPr>
      </w:pPr>
    </w:p>
    <w:p w14:paraId="74D5B431" w14:textId="77777777" w:rsidR="0091331B" w:rsidRDefault="0091331B" w:rsidP="007F2C71">
      <w:pPr>
        <w:pStyle w:val="NoSpacing"/>
        <w:rPr>
          <w:bCs/>
          <w:sz w:val="44"/>
          <w:szCs w:val="44"/>
        </w:rPr>
      </w:pPr>
    </w:p>
    <w:p w14:paraId="435A8DAE" w14:textId="77777777" w:rsidR="0091331B" w:rsidRDefault="0091331B" w:rsidP="007F2C71">
      <w:pPr>
        <w:pStyle w:val="NoSpacing"/>
        <w:rPr>
          <w:bCs/>
          <w:sz w:val="44"/>
          <w:szCs w:val="44"/>
        </w:rPr>
      </w:pPr>
    </w:p>
    <w:p w14:paraId="2F41EA82" w14:textId="77777777" w:rsidR="0091331B" w:rsidRDefault="0091331B" w:rsidP="007F2C71">
      <w:pPr>
        <w:pStyle w:val="NoSpacing"/>
        <w:rPr>
          <w:bCs/>
          <w:sz w:val="44"/>
          <w:szCs w:val="44"/>
        </w:rPr>
      </w:pPr>
    </w:p>
    <w:p w14:paraId="19B03E3A" w14:textId="77777777" w:rsidR="0091331B" w:rsidRDefault="0091331B" w:rsidP="007F2C71">
      <w:pPr>
        <w:pStyle w:val="NoSpacing"/>
        <w:rPr>
          <w:bCs/>
          <w:sz w:val="44"/>
          <w:szCs w:val="44"/>
        </w:rPr>
      </w:pPr>
    </w:p>
    <w:p w14:paraId="2A16AC56" w14:textId="77777777" w:rsidR="0091331B" w:rsidRDefault="0091331B" w:rsidP="007F2C71">
      <w:pPr>
        <w:pStyle w:val="NoSpacing"/>
        <w:rPr>
          <w:bCs/>
          <w:sz w:val="44"/>
          <w:szCs w:val="44"/>
        </w:rPr>
      </w:pPr>
    </w:p>
    <w:p w14:paraId="5D6F83C8" w14:textId="77777777" w:rsidR="0091331B" w:rsidRDefault="0091331B" w:rsidP="007F2C71">
      <w:pPr>
        <w:pStyle w:val="NoSpacing"/>
        <w:rPr>
          <w:bCs/>
          <w:sz w:val="44"/>
          <w:szCs w:val="44"/>
        </w:rPr>
      </w:pPr>
    </w:p>
    <w:p w14:paraId="720958D0" w14:textId="77777777" w:rsidR="0091331B" w:rsidRDefault="0091331B" w:rsidP="007F2C71">
      <w:pPr>
        <w:pStyle w:val="NoSpacing"/>
        <w:rPr>
          <w:bCs/>
          <w:sz w:val="44"/>
          <w:szCs w:val="44"/>
        </w:rPr>
      </w:pPr>
    </w:p>
    <w:p w14:paraId="205EA285" w14:textId="77777777" w:rsidR="0091331B" w:rsidRDefault="0091331B" w:rsidP="007F2C71">
      <w:pPr>
        <w:pStyle w:val="NoSpacing"/>
        <w:rPr>
          <w:bCs/>
          <w:sz w:val="44"/>
          <w:szCs w:val="44"/>
        </w:rPr>
      </w:pPr>
    </w:p>
    <w:p w14:paraId="779E80B4" w14:textId="77777777" w:rsidR="0091331B" w:rsidRDefault="0091331B" w:rsidP="007F2C71">
      <w:pPr>
        <w:pStyle w:val="NoSpacing"/>
        <w:rPr>
          <w:bCs/>
          <w:sz w:val="44"/>
          <w:szCs w:val="44"/>
        </w:rPr>
      </w:pPr>
    </w:p>
    <w:p w14:paraId="55BA232D" w14:textId="77777777" w:rsidR="0091331B" w:rsidRDefault="0091331B" w:rsidP="007F2C71">
      <w:pPr>
        <w:pStyle w:val="NoSpacing"/>
        <w:rPr>
          <w:bCs/>
          <w:sz w:val="44"/>
          <w:szCs w:val="44"/>
        </w:rPr>
      </w:pPr>
    </w:p>
    <w:p w14:paraId="42895A06" w14:textId="16BC6D4F" w:rsidR="0091331B" w:rsidRPr="0042047E" w:rsidRDefault="0091331B" w:rsidP="007F2C71">
      <w:pPr>
        <w:pStyle w:val="NoSpacing"/>
        <w:rPr>
          <w:bCs/>
          <w:sz w:val="44"/>
          <w:szCs w:val="44"/>
        </w:rPr>
      </w:pPr>
      <w:r w:rsidRPr="0091331B">
        <w:rPr>
          <w:bCs/>
          <w:noProof/>
          <w:sz w:val="44"/>
          <w:szCs w:val="44"/>
        </w:rPr>
        <w:drawing>
          <wp:inline distT="0" distB="0" distL="0" distR="0" wp14:anchorId="7B7CFA3A" wp14:editId="530C6CE5">
            <wp:extent cx="6645910" cy="6089650"/>
            <wp:effectExtent l="0" t="0" r="2540" b="6350"/>
            <wp:docPr id="66874199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41990" name="Picture 1" descr="A map of a city&#10;&#10;AI-generated content may be incorrect."/>
                    <pic:cNvPicPr/>
                  </pic:nvPicPr>
                  <pic:blipFill>
                    <a:blip r:embed="rId6"/>
                    <a:stretch>
                      <a:fillRect/>
                    </a:stretch>
                  </pic:blipFill>
                  <pic:spPr>
                    <a:xfrm>
                      <a:off x="0" y="0"/>
                      <a:ext cx="6645910" cy="6089650"/>
                    </a:xfrm>
                    <a:prstGeom prst="rect">
                      <a:avLst/>
                    </a:prstGeom>
                  </pic:spPr>
                </pic:pic>
              </a:graphicData>
            </a:graphic>
          </wp:inline>
        </w:drawing>
      </w:r>
    </w:p>
    <w:sectPr w:rsidR="0091331B" w:rsidRPr="0042047E" w:rsidSect="005C16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835B7"/>
    <w:multiLevelType w:val="hybridMultilevel"/>
    <w:tmpl w:val="B1F44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5A561A"/>
    <w:multiLevelType w:val="hybridMultilevel"/>
    <w:tmpl w:val="F1A87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887286">
    <w:abstractNumId w:val="0"/>
  </w:num>
  <w:num w:numId="2" w16cid:durableId="112592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80"/>
    <w:rsid w:val="00034681"/>
    <w:rsid w:val="000520E2"/>
    <w:rsid w:val="00074E02"/>
    <w:rsid w:val="000841BE"/>
    <w:rsid w:val="000A4694"/>
    <w:rsid w:val="000F217B"/>
    <w:rsid w:val="00175E3D"/>
    <w:rsid w:val="00181A82"/>
    <w:rsid w:val="001B5C43"/>
    <w:rsid w:val="001C14C4"/>
    <w:rsid w:val="00235CB9"/>
    <w:rsid w:val="00266A21"/>
    <w:rsid w:val="00276030"/>
    <w:rsid w:val="002928B0"/>
    <w:rsid w:val="002D0C27"/>
    <w:rsid w:val="00300546"/>
    <w:rsid w:val="003143AA"/>
    <w:rsid w:val="00323B52"/>
    <w:rsid w:val="003856C1"/>
    <w:rsid w:val="00387F59"/>
    <w:rsid w:val="00391B57"/>
    <w:rsid w:val="003E427F"/>
    <w:rsid w:val="00405E27"/>
    <w:rsid w:val="0042047E"/>
    <w:rsid w:val="00480CA4"/>
    <w:rsid w:val="00496156"/>
    <w:rsid w:val="004D61C2"/>
    <w:rsid w:val="004E5113"/>
    <w:rsid w:val="0051493D"/>
    <w:rsid w:val="005452C6"/>
    <w:rsid w:val="00547E3E"/>
    <w:rsid w:val="0059426D"/>
    <w:rsid w:val="005A3255"/>
    <w:rsid w:val="005A5F13"/>
    <w:rsid w:val="005B6588"/>
    <w:rsid w:val="005C1633"/>
    <w:rsid w:val="0060764C"/>
    <w:rsid w:val="00612EAC"/>
    <w:rsid w:val="00631EA6"/>
    <w:rsid w:val="006458E0"/>
    <w:rsid w:val="006B7BFB"/>
    <w:rsid w:val="00710772"/>
    <w:rsid w:val="00726484"/>
    <w:rsid w:val="0073770B"/>
    <w:rsid w:val="00745D42"/>
    <w:rsid w:val="00752620"/>
    <w:rsid w:val="00792481"/>
    <w:rsid w:val="007B4C24"/>
    <w:rsid w:val="007C3D15"/>
    <w:rsid w:val="007E1DB7"/>
    <w:rsid w:val="007F2C71"/>
    <w:rsid w:val="007F5846"/>
    <w:rsid w:val="007F7B98"/>
    <w:rsid w:val="00832C5E"/>
    <w:rsid w:val="0083631D"/>
    <w:rsid w:val="00836A07"/>
    <w:rsid w:val="008C46EB"/>
    <w:rsid w:val="008C78BD"/>
    <w:rsid w:val="008E7798"/>
    <w:rsid w:val="008F136D"/>
    <w:rsid w:val="00901F14"/>
    <w:rsid w:val="00911436"/>
    <w:rsid w:val="0091331B"/>
    <w:rsid w:val="00916AE5"/>
    <w:rsid w:val="00925733"/>
    <w:rsid w:val="0095722A"/>
    <w:rsid w:val="00987276"/>
    <w:rsid w:val="009D5CC1"/>
    <w:rsid w:val="009F3A10"/>
    <w:rsid w:val="00A110BF"/>
    <w:rsid w:val="00A2353E"/>
    <w:rsid w:val="00AD36EB"/>
    <w:rsid w:val="00B00E41"/>
    <w:rsid w:val="00B27180"/>
    <w:rsid w:val="00B32245"/>
    <w:rsid w:val="00B3495D"/>
    <w:rsid w:val="00B40B7D"/>
    <w:rsid w:val="00B53E44"/>
    <w:rsid w:val="00B92C23"/>
    <w:rsid w:val="00B95D61"/>
    <w:rsid w:val="00C05CD0"/>
    <w:rsid w:val="00C42F10"/>
    <w:rsid w:val="00C76475"/>
    <w:rsid w:val="00CA1024"/>
    <w:rsid w:val="00CA1808"/>
    <w:rsid w:val="00CF3B78"/>
    <w:rsid w:val="00D04432"/>
    <w:rsid w:val="00D215BB"/>
    <w:rsid w:val="00D23AF4"/>
    <w:rsid w:val="00D3585F"/>
    <w:rsid w:val="00D5479F"/>
    <w:rsid w:val="00D61C57"/>
    <w:rsid w:val="00D66B15"/>
    <w:rsid w:val="00D924E8"/>
    <w:rsid w:val="00DB6B3F"/>
    <w:rsid w:val="00DC182C"/>
    <w:rsid w:val="00E16D53"/>
    <w:rsid w:val="00E25F8C"/>
    <w:rsid w:val="00E73CC6"/>
    <w:rsid w:val="00E8099E"/>
    <w:rsid w:val="00ED3B81"/>
    <w:rsid w:val="00ED5447"/>
    <w:rsid w:val="00EE2648"/>
    <w:rsid w:val="00EE47B9"/>
    <w:rsid w:val="00EE581B"/>
    <w:rsid w:val="00F3264C"/>
    <w:rsid w:val="00F461C8"/>
    <w:rsid w:val="00F85718"/>
    <w:rsid w:val="00F86A35"/>
    <w:rsid w:val="00FA4156"/>
    <w:rsid w:val="00FA5ED3"/>
    <w:rsid w:val="00FB2053"/>
    <w:rsid w:val="00FB4263"/>
    <w:rsid w:val="00FC6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3B50"/>
  <w15:docId w15:val="{30677DD7-7E38-411F-9E58-62B56794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C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0772"/>
    <w:pPr>
      <w:spacing w:after="0" w:line="240" w:lineRule="auto"/>
    </w:pPr>
  </w:style>
  <w:style w:type="character" w:customStyle="1" w:styleId="Heading1Char">
    <w:name w:val="Heading 1 Char"/>
    <w:basedOn w:val="DefaultParagraphFont"/>
    <w:link w:val="Heading1"/>
    <w:uiPriority w:val="9"/>
    <w:rsid w:val="001B5C4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25F8C"/>
    <w:rPr>
      <w:color w:val="0563C1" w:themeColor="hyperlink"/>
      <w:u w:val="single"/>
    </w:rPr>
  </w:style>
  <w:style w:type="character" w:styleId="UnresolvedMention">
    <w:name w:val="Unresolved Mention"/>
    <w:basedOn w:val="DefaultParagraphFont"/>
    <w:uiPriority w:val="99"/>
    <w:semiHidden/>
    <w:unhideWhenUsed/>
    <w:rsid w:val="00E25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7262</Characters>
  <Application>Microsoft Office Word</Application>
  <DocSecurity>0</DocSecurity>
  <Lines>196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Gall</dc:creator>
  <cp:keywords/>
  <dc:description/>
  <cp:lastModifiedBy>Jennifer Taylor</cp:lastModifiedBy>
  <cp:revision>2</cp:revision>
  <dcterms:created xsi:type="dcterms:W3CDTF">2026-02-05T19:11:00Z</dcterms:created>
  <dcterms:modified xsi:type="dcterms:W3CDTF">2026-02-05T19:11:00Z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2025-06-30T12:25:49Z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f98b7b69-5128-4259-aa6a-b28c7d48056f</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